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89" w:rsidRDefault="00264E89" w:rsidP="00264E89">
      <w:pPr>
        <w:rPr>
          <w:rFonts w:ascii="Times New Roman" w:hAnsi="Times New Roman" w:cs="Times New Roman"/>
          <w:sz w:val="28"/>
          <w:szCs w:val="28"/>
        </w:rPr>
      </w:pPr>
      <w:r w:rsidRPr="000D20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Проект</w:t>
      </w:r>
    </w:p>
    <w:p w:rsidR="00264E89" w:rsidRDefault="00264E89" w:rsidP="00264E89">
      <w:pPr>
        <w:rPr>
          <w:rFonts w:ascii="Times New Roman" w:hAnsi="Times New Roman" w:cs="Times New Roman"/>
          <w:sz w:val="28"/>
          <w:szCs w:val="28"/>
        </w:rPr>
      </w:pPr>
    </w:p>
    <w:p w:rsidR="009E2E8C" w:rsidRDefault="009E2E8C" w:rsidP="00264E89">
      <w:pPr>
        <w:rPr>
          <w:rFonts w:ascii="Times New Roman" w:hAnsi="Times New Roman" w:cs="Times New Roman"/>
          <w:sz w:val="28"/>
          <w:szCs w:val="28"/>
        </w:rPr>
      </w:pPr>
    </w:p>
    <w:p w:rsidR="00264E89" w:rsidRPr="000E225C" w:rsidRDefault="00264E89" w:rsidP="00264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0D20F9">
        <w:rPr>
          <w:rFonts w:ascii="Times New Roman" w:hAnsi="Times New Roman" w:cs="Times New Roman"/>
          <w:sz w:val="28"/>
          <w:szCs w:val="28"/>
        </w:rPr>
        <w:t>ПРАВИТЕЛЬСТВО РОССИЙСКОЙ ФЕДЕРАЦИ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264E89" w:rsidRDefault="00264E89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D20F9">
        <w:rPr>
          <w:rFonts w:ascii="Times New Roman" w:hAnsi="Times New Roman" w:cs="Times New Roman"/>
          <w:caps/>
          <w:sz w:val="28"/>
          <w:szCs w:val="28"/>
        </w:rPr>
        <w:t>Постановление</w:t>
      </w:r>
    </w:p>
    <w:p w:rsidR="00264E89" w:rsidRPr="00BD0790" w:rsidRDefault="00264E89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E6E3B">
        <w:rPr>
          <w:rFonts w:ascii="Times New Roman" w:hAnsi="Times New Roman" w:cs="Times New Roman"/>
          <w:cap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от                  </w:t>
      </w:r>
      <w:r w:rsidRPr="000E6E3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E6E3B">
        <w:rPr>
          <w:rFonts w:ascii="Times New Roman" w:hAnsi="Times New Roman" w:cs="Times New Roman"/>
          <w:caps/>
          <w:sz w:val="28"/>
          <w:szCs w:val="28"/>
        </w:rPr>
        <w:t>№</w:t>
      </w:r>
    </w:p>
    <w:p w:rsidR="00264E89" w:rsidRDefault="00264E89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E2E8C" w:rsidRDefault="009E2E8C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E2E8C" w:rsidRDefault="009E2E8C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64E89" w:rsidRPr="000D20F9" w:rsidRDefault="00264E89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64E89" w:rsidRPr="000D20F9" w:rsidRDefault="00264E89" w:rsidP="00264E89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02CF6">
        <w:rPr>
          <w:rFonts w:ascii="Times New Roman" w:hAnsi="Times New Roman" w:cs="Times New Roman"/>
          <w:sz w:val="28"/>
          <w:szCs w:val="28"/>
        </w:rPr>
        <w:t>б</w:t>
      </w:r>
      <w:r w:rsidR="00F2489B">
        <w:rPr>
          <w:rFonts w:ascii="Times New Roman" w:hAnsi="Times New Roman" w:cs="Times New Roman"/>
          <w:sz w:val="28"/>
          <w:szCs w:val="28"/>
        </w:rPr>
        <w:t xml:space="preserve"> утверждении</w:t>
      </w:r>
      <w:r w:rsidR="002D4CAF">
        <w:rPr>
          <w:rFonts w:ascii="Times New Roman" w:hAnsi="Times New Roman" w:cs="Times New Roman"/>
          <w:sz w:val="28"/>
          <w:szCs w:val="28"/>
        </w:rPr>
        <w:t xml:space="preserve"> </w:t>
      </w:r>
      <w:r w:rsidR="00F2489B">
        <w:rPr>
          <w:rFonts w:ascii="Times New Roman" w:hAnsi="Times New Roman" w:cs="Times New Roman"/>
          <w:sz w:val="28"/>
          <w:szCs w:val="28"/>
        </w:rPr>
        <w:t>методических указаний по</w:t>
      </w:r>
      <w:r w:rsidR="00D30516">
        <w:rPr>
          <w:rFonts w:ascii="Times New Roman" w:hAnsi="Times New Roman" w:cs="Times New Roman"/>
          <w:sz w:val="28"/>
          <w:szCs w:val="28"/>
        </w:rPr>
        <w:t xml:space="preserve"> осуществлению деятельности по обр</w:t>
      </w:r>
      <w:r w:rsidR="00622E73">
        <w:rPr>
          <w:rFonts w:ascii="Times New Roman" w:hAnsi="Times New Roman" w:cs="Times New Roman"/>
          <w:sz w:val="28"/>
          <w:szCs w:val="28"/>
        </w:rPr>
        <w:t>ащению с животными без владельцев</w:t>
      </w:r>
    </w:p>
    <w:p w:rsidR="00264E89" w:rsidRDefault="00264E89" w:rsidP="00264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E89" w:rsidRDefault="00264E89" w:rsidP="00264E8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4E89">
        <w:rPr>
          <w:rFonts w:ascii="Times New Roman" w:hAnsi="Times New Roman" w:cs="Times New Roman"/>
          <w:bCs/>
          <w:sz w:val="28"/>
          <w:szCs w:val="28"/>
        </w:rPr>
        <w:t>В соответствии с пу</w:t>
      </w:r>
      <w:r w:rsidR="00D30516">
        <w:rPr>
          <w:rFonts w:ascii="Times New Roman" w:hAnsi="Times New Roman" w:cs="Times New Roman"/>
          <w:bCs/>
          <w:sz w:val="28"/>
          <w:szCs w:val="28"/>
        </w:rPr>
        <w:t xml:space="preserve">нктом 8 части 1 статьи 5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</w:t>
      </w:r>
      <w:r w:rsidR="00BD2464">
        <w:rPr>
          <w:rFonts w:ascii="Times New Roman" w:hAnsi="Times New Roman" w:cs="Times New Roman"/>
          <w:sz w:val="28"/>
          <w:szCs w:val="28"/>
        </w:rPr>
        <w:t>от 27 </w:t>
      </w:r>
      <w:r w:rsidR="00BD2464" w:rsidRPr="005155FE">
        <w:rPr>
          <w:rFonts w:ascii="Times New Roman" w:hAnsi="Times New Roman" w:cs="Times New Roman"/>
          <w:sz w:val="28"/>
          <w:szCs w:val="28"/>
        </w:rPr>
        <w:t>декабря 2018 г. № 498-ФЗ</w:t>
      </w:r>
      <w:r w:rsidR="00BD24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 w:rsidR="009E2E8C">
        <w:rPr>
          <w:rFonts w:ascii="Times New Roman" w:hAnsi="Times New Roman" w:cs="Times New Roman"/>
          <w:bCs/>
          <w:sz w:val="28"/>
          <w:szCs w:val="28"/>
        </w:rPr>
        <w:t xml:space="preserve"> Правительство Российской Федерации</w:t>
      </w:r>
      <w:r w:rsidRPr="00264E89">
        <w:rPr>
          <w:rFonts w:ascii="Times New Roman" w:hAnsi="Times New Roman" w:cs="Times New Roman"/>
          <w:bCs/>
          <w:sz w:val="28"/>
          <w:szCs w:val="28"/>
        </w:rPr>
        <w:t xml:space="preserve"> постановляет:</w:t>
      </w:r>
    </w:p>
    <w:p w:rsidR="00F2489B" w:rsidRPr="000D20F9" w:rsidRDefault="00F2489B" w:rsidP="00F2489B">
      <w:pPr>
        <w:spacing w:line="240" w:lineRule="auto"/>
        <w:ind w:firstLine="540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Утвердить прилагаемые методические указания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D30516">
        <w:rPr>
          <w:rFonts w:ascii="Times New Roman" w:hAnsi="Times New Roman" w:cs="Times New Roman"/>
          <w:sz w:val="28"/>
          <w:szCs w:val="28"/>
        </w:rPr>
        <w:t xml:space="preserve"> осуществлению деятельности по обр</w:t>
      </w:r>
      <w:r w:rsidR="00622E73">
        <w:rPr>
          <w:rFonts w:ascii="Times New Roman" w:hAnsi="Times New Roman" w:cs="Times New Roman"/>
          <w:sz w:val="28"/>
          <w:szCs w:val="28"/>
        </w:rPr>
        <w:t>ащению с животными без владельцев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9E2E8C" w:rsidRPr="00476B13" w:rsidRDefault="006C0A76" w:rsidP="00264E8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64E89" w:rsidRDefault="00264E89" w:rsidP="00264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4E89" w:rsidRPr="006D0C3F" w:rsidRDefault="00264E89" w:rsidP="00F248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4E89" w:rsidRPr="000D20F9" w:rsidRDefault="00264E89" w:rsidP="00264E8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64E89" w:rsidRPr="000D20F9" w:rsidRDefault="00264E89" w:rsidP="00264E8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D20F9">
        <w:rPr>
          <w:rFonts w:ascii="Times New Roman" w:hAnsi="Times New Roman" w:cs="Times New Roman"/>
          <w:bCs/>
          <w:sz w:val="28"/>
          <w:szCs w:val="28"/>
        </w:rPr>
        <w:t>Председатель Правительства</w:t>
      </w:r>
    </w:p>
    <w:p w:rsidR="00264E89" w:rsidRPr="000D20F9" w:rsidRDefault="00264E89" w:rsidP="00264E8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D20F9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</w:p>
    <w:p w:rsidR="00264E89" w:rsidRPr="000D20F9" w:rsidRDefault="00264E89" w:rsidP="00264E8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D20F9">
        <w:rPr>
          <w:rFonts w:ascii="Times New Roman" w:hAnsi="Times New Roman" w:cs="Times New Roman"/>
          <w:bCs/>
          <w:sz w:val="28"/>
          <w:szCs w:val="28"/>
        </w:rPr>
        <w:t>Д.МЕДВЕДЕВ</w:t>
      </w:r>
    </w:p>
    <w:p w:rsidR="00BD2464" w:rsidRDefault="00BD24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D2464" w:rsidRDefault="00BD2464" w:rsidP="00BD24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УТВЕРЖДЕНЫ</w:t>
      </w:r>
    </w:p>
    <w:p w:rsidR="00BD2464" w:rsidRDefault="00BD2464" w:rsidP="00BD2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постановлением Правительства</w:t>
      </w:r>
    </w:p>
    <w:p w:rsidR="00BD2464" w:rsidRDefault="00BD2464" w:rsidP="00BD2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Российской Федерации</w:t>
      </w:r>
    </w:p>
    <w:p w:rsidR="00BD2464" w:rsidRDefault="00BD2464" w:rsidP="00BD2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от________2019 г. №________</w:t>
      </w:r>
    </w:p>
    <w:p w:rsidR="00BD2464" w:rsidRDefault="00BD2464" w:rsidP="00BD2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464" w:rsidRDefault="00BD2464" w:rsidP="00BD24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указания </w:t>
      </w:r>
    </w:p>
    <w:p w:rsidR="00BD2464" w:rsidRDefault="00BD2464" w:rsidP="00BD24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осуществлению деятельности по обращению с животными без владельцев</w:t>
      </w:r>
    </w:p>
    <w:p w:rsidR="00BD2464" w:rsidRDefault="00BD2464" w:rsidP="00BD24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464" w:rsidRPr="00893150" w:rsidRDefault="00BD2464" w:rsidP="00BD246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15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D2464" w:rsidRDefault="00BD2464" w:rsidP="00BD24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95C58">
        <w:rPr>
          <w:rFonts w:ascii="Times New Roman" w:hAnsi="Times New Roman" w:cs="Times New Roman"/>
          <w:sz w:val="28"/>
          <w:szCs w:val="28"/>
        </w:rPr>
        <w:t xml:space="preserve">Настоящие методические указания подготовлены в целях реализации </w:t>
      </w:r>
      <w:r w:rsidRPr="00995C58">
        <w:rPr>
          <w:rFonts w:ascii="Times New Roman" w:hAnsi="Times New Roman" w:cs="Times New Roman"/>
          <w:bCs/>
          <w:sz w:val="28"/>
          <w:szCs w:val="28"/>
        </w:rPr>
        <w:t>пункта 8 части 1 статьи 5 Федерального закона</w:t>
      </w:r>
      <w:r w:rsidRPr="00BD24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 27 </w:t>
      </w:r>
      <w:r w:rsidRPr="005155FE">
        <w:rPr>
          <w:rFonts w:ascii="Times New Roman" w:hAnsi="Times New Roman" w:cs="Times New Roman"/>
          <w:sz w:val="28"/>
          <w:szCs w:val="28"/>
        </w:rPr>
        <w:t>декабря 2018 г. № 498-ФЗ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«Об </w:t>
      </w:r>
      <w:r w:rsidRPr="00995C58">
        <w:rPr>
          <w:rFonts w:ascii="Times New Roman" w:hAnsi="Times New Roman" w:cs="Times New Roman"/>
          <w:bCs/>
          <w:sz w:val="28"/>
          <w:szCs w:val="28"/>
        </w:rPr>
        <w:t>ответственном обращении с животными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Регулирование численности животных без владельцев осуществляется посредством применения метода отлова, вакцинации, стерилизации (кастрации) и возврата не проявляющих немотивированной агрессивности вакцинированных и стерилизованных животных без владельцев в прежние места их обитания.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Отлов, вакцинация, стерилизация и возврат животных без владельцев на прежние места их обитания осуществляется индивидуальными предпринимателями и юридическими лицами, заключившими в соответствии с законодательством Российской Федерации соответствующий контракт с уполномоченными органами исполнительной власти или органами местного самоуправления. Закупочная документация, размещаемая указанными органами власти, при объявлении закупок, предметом которой является отлов и содержание животных без владельцев, организация и производство работ индивидуальными предпринимателями и юридическими лицами, с которыми заключен контракт, должны соответствовать требованиям Федерального закона </w:t>
      </w:r>
      <w:r w:rsidRPr="00995C58">
        <w:rPr>
          <w:rFonts w:ascii="Times New Roman" w:hAnsi="Times New Roman" w:cs="Times New Roman"/>
          <w:bCs/>
          <w:sz w:val="28"/>
          <w:szCs w:val="28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положениям настоящих Методических указаний.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Деятельность по обращению с животными без владельцев включает следующие элементы: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отлов животных без владельцев, в том числе их транспортировку и немедленную передачу в приют для животных;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первичный осмотр и оценка специалистом в области ветеринарии физического состояния животных без владельцев, поступивших в приют для животных;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оказание необходимой ветеринарной помощи и лечения (при необходимости);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содержание животных без владельцев в приюте для животных</w:t>
      </w:r>
      <w:r>
        <w:rPr>
          <w:rFonts w:ascii="Times New Roman" w:hAnsi="Times New Roman" w:cs="Times New Roman"/>
          <w:sz w:val="28"/>
          <w:szCs w:val="28"/>
        </w:rPr>
        <w:t xml:space="preserve"> на карантине;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вакцинация и стерилизация животных без владельцев;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маркирование (мечение) животных без владельцев неснимаемыми и несмываемыми метками;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умерщвление животных без владельцев в случае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животного;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транспортировка и возврат на прежние места обитания вакцинированных и стерилизованных животных, не проявляющих немотивированной агрессивности;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регистрация и учет всех отловленных животных без владельцев;</w:t>
      </w:r>
    </w:p>
    <w:p w:rsidR="00BD2464" w:rsidRPr="00B73490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ежедневное содержание животных без владельцев, включающее кормление, выгул, чистку и дезинфекцию вольеров и клеток, посуды для животных, подсобных помещений и инвентаря;</w:t>
      </w:r>
    </w:p>
    <w:p w:rsidR="00BD2464" w:rsidRPr="003D6A92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животных без владельцев в приюте для животных, которые не могут быть возвращены в прежние места их обитания, до момента передачи таких животных новым владельцам или наступления естественной смерти таких животных в соответствии с Методическим указаниями по организации деятельности приютов для животных и установлению норм содержания животных в них, утвержденных постановлением Правительства Российской Федерации от ______ №_______.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Деятельность по обращению с животными без владельцев должна соответствовать требованиям Федерального закона «</w:t>
      </w:r>
      <w:r w:rsidRPr="00995C58">
        <w:rPr>
          <w:rFonts w:ascii="Times New Roman" w:hAnsi="Times New Roman" w:cs="Times New Roman"/>
          <w:bCs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2464" w:rsidRPr="00893150" w:rsidRDefault="00BD2464" w:rsidP="00BD246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Отлов животных без владельцев</w:t>
      </w:r>
      <w:r w:rsidRPr="00893150">
        <w:rPr>
          <w:rFonts w:ascii="Times New Roman" w:hAnsi="Times New Roman" w:cs="Times New Roman"/>
          <w:b/>
          <w:bCs/>
          <w:sz w:val="28"/>
          <w:szCs w:val="28"/>
        </w:rPr>
        <w:t>, в том числе их транспортировка и немедленная передача в приют для животных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Индивидуальные предприниматели и юридические лица, осуществляющие отлов животных без владельцев, несут ответственность за их жизнь и здоровье.  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Животные без владельцев подлежат отлову гуманными способами живыми и неповрежденными с применением разрешенных и сертифицированных для данных целей приспособлений, препаратов и материалов, исключающими возможность нанесения вреда жизни и здоровью животного.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предоставлять по требованию уполномоченного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органа исполнительной власти субъекта Российской Федерации копии этой видеозаписи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 Все отловленные животные без владельцев подлежат незамедлительной транспортировке в приют.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 При погрузке, транспортировке и выгрузке животных без владельцев должны применяться устройства и приемы, исключающие возможность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травмирования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увечья или гибели таких животных.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10. Предельное количество перевозимых животных без владельцев должно определяться из расчета на одно животное (собаку) весом 20 кг не менее 0.6 м</w:t>
      </w:r>
      <w:proofErr w:type="gramStart"/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пространства отсека для транспортировки животных автомобиля.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 Автотранспортное средство для транспортировки животных без владельцев должно быть: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технически исправным; 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оснащено устройствами и приспособлениями, обеспечивающими безопасную транспортировку животных без владельцев в приют для животных;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иметь отдельный, изолированный от кабины водителя закрытый отсек для транспортировки животных без владельца, оборудованный раздельными клетками (отсеками) для животных разного пола, размера, возраста, а также вентиляцией, системой кондиционирования или подогрева (в случае необходимости) для поддержания температуры в пределах от +5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0 </w:t>
      </w:r>
      <w:r>
        <w:rPr>
          <w:rFonts w:ascii="Times New Roman" w:hAnsi="Times New Roman" w:cs="Times New Roman"/>
          <w:bCs/>
          <w:sz w:val="28"/>
          <w:szCs w:val="28"/>
        </w:rPr>
        <w:t>до + 20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  <w:proofErr w:type="gramStart"/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D2464" w:rsidRDefault="00BD2464" w:rsidP="00BD24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 укомплектовано набором ошейников, поводков, намордников (для их применения в случае необходимости);</w:t>
      </w:r>
    </w:p>
    <w:p w:rsidR="00BD2464" w:rsidRDefault="00BD2464" w:rsidP="00BD24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 укомплектовано аптечкой для оказания экстренной помощи человеку, а также животным без владельцев с набором ветеринарных препаратов;</w:t>
      </w:r>
    </w:p>
    <w:p w:rsidR="00BD2464" w:rsidRDefault="00BD2464" w:rsidP="00BD24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 иметь запас питьевой воды для животных без владельцев;</w:t>
      </w:r>
    </w:p>
    <w:p w:rsidR="00BD2464" w:rsidRDefault="00BD2464" w:rsidP="00BD24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 оснащено ясно читаемой надписью с полным наименованием и телефоном специализированной организации, оказывающей услугу по отлову животных без владельцев.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 Нахождение отловленных животных без владельцев в автотранспортном средстве для транспортировки животных без владельцев не должно превышать трех часов.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 Индивидуальные предприниматели и юридические лица, осуществляющие отлов животных без владельцев, ведут учет объема выполненных работ и передают сведения об отловленных животных при их сдаче в приют.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2464" w:rsidRPr="00893150" w:rsidRDefault="00BD2464" w:rsidP="00BD246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3150">
        <w:rPr>
          <w:rFonts w:ascii="Times New Roman" w:hAnsi="Times New Roman" w:cs="Times New Roman"/>
          <w:b/>
          <w:bCs/>
          <w:sz w:val="28"/>
          <w:szCs w:val="28"/>
        </w:rPr>
        <w:t xml:space="preserve">Первичный осмотр и оценка специалистом в области ветеринарии физического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состояния животных без владельцев</w:t>
      </w:r>
      <w:r w:rsidRPr="00893150">
        <w:rPr>
          <w:rFonts w:ascii="Times New Roman" w:hAnsi="Times New Roman" w:cs="Times New Roman"/>
          <w:b/>
          <w:bCs/>
          <w:sz w:val="28"/>
          <w:szCs w:val="28"/>
        </w:rPr>
        <w:t>, поступивших в приют для животных</w:t>
      </w:r>
    </w:p>
    <w:p w:rsidR="00BD2464" w:rsidRDefault="00BD2464" w:rsidP="00BD24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14. После поступления отловленного животного без владельцев в приют для животных незамедлительно осуществляется его первичный осмотр и оценка здоровья специалистом в области ветеринарии.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15. В ходе осмотра определяется общее состояние здоровья животного без владельцев, наличие или отсутствие внешних признаков инфекционных заболеваний, травм, признаков жестокого обращения с животным, признаков наличия у животного владельцев, а также устанавливается необходимость оказания животному неотложной ветеринарной помощи.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16. Результаты осмотра фиксируются на каждое животное в индивидуальной карточке учета животного без владельцев, форма которого приведена в приложении №1 к настоящим Методическим указаниям.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2464" w:rsidRPr="00893150" w:rsidRDefault="00BD2464" w:rsidP="00BD246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31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Оказание неотложной ветеринарной помощи и лечение животных без владельцев</w:t>
      </w:r>
    </w:p>
    <w:p w:rsidR="00BD2464" w:rsidRDefault="00BD2464" w:rsidP="00BD24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17. Оказание неотложной ветеринарной помощи отловленным животным без владельцев осуществляется на основании результатов первичного осмотра таких животных.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18. Лечение животного без владельцев может осуществляться в приюте для животных при наличии необходимого оборудования, лекарственных препаратов, условий и специалиста в области ветеринарии, либо в ветеринарной клинике, с которой заключен соответствующий договор.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2464" w:rsidRDefault="00BD2464" w:rsidP="00BD24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9315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D797B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одержание животных без владельцев</w:t>
      </w:r>
      <w:r w:rsidRPr="001D797B">
        <w:rPr>
          <w:rFonts w:ascii="Times New Roman" w:hAnsi="Times New Roman" w:cs="Times New Roman"/>
          <w:b/>
          <w:bCs/>
          <w:sz w:val="28"/>
          <w:szCs w:val="28"/>
        </w:rPr>
        <w:t xml:space="preserve"> в приюте для животных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карантине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После первичного осмотра и оценки состояния здоровья животных без владельцев, а также оказания им неотложной ветеринарной помощи все отловленные животные помещаются на карантин.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Мероприятия по обязательному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карантинированию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(блок карантина приюта для животных) осуществляются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дней под наблюдением специалиста в области ветеринарии.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464" w:rsidRPr="00893150" w:rsidRDefault="00BD2464" w:rsidP="00BD246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150">
        <w:rPr>
          <w:rFonts w:ascii="Times New Roman" w:hAnsi="Times New Roman" w:cs="Times New Roman"/>
          <w:b/>
          <w:sz w:val="28"/>
          <w:szCs w:val="28"/>
        </w:rPr>
        <w:t>Вакцинация и сте</w:t>
      </w:r>
      <w:r>
        <w:rPr>
          <w:rFonts w:ascii="Times New Roman" w:hAnsi="Times New Roman" w:cs="Times New Roman"/>
          <w:b/>
          <w:sz w:val="28"/>
          <w:szCs w:val="28"/>
        </w:rPr>
        <w:t>рилизация животных без владельцев</w:t>
      </w:r>
    </w:p>
    <w:p w:rsidR="00BD2464" w:rsidRDefault="00BD2464" w:rsidP="00BD24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C663E0">
        <w:rPr>
          <w:rFonts w:ascii="Times New Roman" w:hAnsi="Times New Roman" w:cs="Times New Roman"/>
          <w:sz w:val="28"/>
          <w:szCs w:val="28"/>
        </w:rPr>
        <w:t xml:space="preserve">. После </w:t>
      </w:r>
      <w:proofErr w:type="spellStart"/>
      <w:r w:rsidRPr="00C663E0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клинически здоровые животные без владельцев вакцинируются против бешенства и иных заболеваний, опасных для человека и животных и проходят операцию по стерилизации.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Целью стерилизации является снижение численности животных без владельцев путем предотвращения появления у них нежелательного потомства, а также улучшение эпизоотической и эпидемической обстановки.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Решение о возможности проведения стерилизации каждого животного без владельцев принимается специалистом в области ветеринарии по результатам его осмотра, с учетом возраста, особенностей и физиологического состояния животных.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Стерилизацию проводят не ранее достижения животным возраста 5 месяцев, Животные, не достигшие указанного возраста, стерилизуются по его достижению.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25.Стерилизация осуществляется в специально оборудованном помещении (ветеринарном блоке).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Животные после стерилизации содержатся в закрытом утепленном помещении (санитарный блок), оборудованном клетками и иными условиями для послеоперационного ухода за животными. 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Длительность послеоперационного ухода за животными без владельцев после стерилизации устанавливается специалистом в области ветеринарии и составляет не менее 10 дней.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В период осуществления послеоперационного ухода за животными без владельцев осуществляется ежедневный, не реже 1 раза в день врачебный осмотр </w:t>
      </w:r>
      <w:r>
        <w:rPr>
          <w:rFonts w:ascii="Times New Roman" w:hAnsi="Times New Roman" w:cs="Times New Roman"/>
          <w:sz w:val="28"/>
          <w:szCs w:val="28"/>
        </w:rPr>
        <w:lastRenderedPageBreak/>
        <w:t>животного и в случае необходимости животному должна быть оказана ветеринарная помощь.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Выбытие животного из приюта для животных до завершения мероприятий по послеоперационному уходу за животными возможно только в случае возврата потерявшегося животного его владельцу по его</w:t>
      </w:r>
      <w:r w:rsidRPr="00DE3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письменному заявлению.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464" w:rsidRPr="00893150" w:rsidRDefault="00BD2464" w:rsidP="00BD246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150">
        <w:rPr>
          <w:rFonts w:ascii="Times New Roman" w:hAnsi="Times New Roman" w:cs="Times New Roman"/>
          <w:b/>
          <w:sz w:val="28"/>
          <w:szCs w:val="28"/>
        </w:rPr>
        <w:t xml:space="preserve">Маркирование </w:t>
      </w:r>
      <w:r>
        <w:rPr>
          <w:rFonts w:ascii="Times New Roman" w:hAnsi="Times New Roman" w:cs="Times New Roman"/>
          <w:b/>
          <w:sz w:val="28"/>
          <w:szCs w:val="28"/>
        </w:rPr>
        <w:t>(мечение) животных без владельцев</w:t>
      </w:r>
      <w:r w:rsidRPr="00893150">
        <w:rPr>
          <w:rFonts w:ascii="Times New Roman" w:hAnsi="Times New Roman" w:cs="Times New Roman"/>
          <w:b/>
          <w:sz w:val="28"/>
          <w:szCs w:val="28"/>
        </w:rPr>
        <w:t xml:space="preserve"> неснимаемыми и несмываемыми метками</w:t>
      </w:r>
    </w:p>
    <w:p w:rsidR="00BD2464" w:rsidRDefault="00BD2464" w:rsidP="00BD24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DE3C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Все животные без владельцев, поступившие в приют подлежат обязательному мечению неснимаемыми и несмываемыми метками.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Мечение животных без владельцев может осуществляться как элемент действий при отлове животных для индивидуальной идентификации отловленных животных на последующих этапах либо после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вакцинации и стерилизации животных без владельцев.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Мечение животного без владельцев осуществляется одним из следующих способов: путем установки на ухе животного специальной клипсы с уникальным номером или путем имплантации ему электронного чипа, содержащего информацию о животном или комбинацией указанных способов.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464" w:rsidRPr="00893150" w:rsidRDefault="00BD2464" w:rsidP="00BD246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150">
        <w:rPr>
          <w:rFonts w:ascii="Times New Roman" w:hAnsi="Times New Roman" w:cs="Times New Roman"/>
          <w:b/>
          <w:sz w:val="28"/>
          <w:szCs w:val="28"/>
        </w:rPr>
        <w:t xml:space="preserve">Умерщвление животных без владельцев в случае необходимости прекращения непереносимых физических страданий нежизнеспособных </w:t>
      </w:r>
      <w:proofErr w:type="gramStart"/>
      <w:r w:rsidRPr="00893150">
        <w:rPr>
          <w:rFonts w:ascii="Times New Roman" w:hAnsi="Times New Roman" w:cs="Times New Roman"/>
          <w:b/>
          <w:sz w:val="28"/>
          <w:szCs w:val="28"/>
        </w:rPr>
        <w:t>животных</w:t>
      </w:r>
      <w:proofErr w:type="gramEnd"/>
      <w:r w:rsidRPr="00893150">
        <w:rPr>
          <w:rFonts w:ascii="Times New Roman" w:hAnsi="Times New Roman" w:cs="Times New Roman"/>
          <w:b/>
          <w:sz w:val="28"/>
          <w:szCs w:val="28"/>
        </w:rPr>
        <w:t xml:space="preserve">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</w:t>
      </w:r>
    </w:p>
    <w:p w:rsidR="00BD2464" w:rsidRDefault="00BD2464" w:rsidP="00BD24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Животных, содержащихся в приютах для животных, умерщвлять запрещено за исключением случаев необходимости прекращения непереносимых физических страданий нежизнеспособных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животных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 и соответствующая процедура должна производится специалистом в области ветеринарии гуманными методами, гарантирующую быструю и безболезненную смерть.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Решение о наличии показания и необходимости умерщвления животного без владельцев принимается комиссией, состоящей из не менее двух специалистов в области ветеринарии и руководителя приюта для животных. В случае обнаружения владельца потерявшегося животного, необходимо также письменное согласие владельца животного на умерщвление. 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О проведении умерщвления животного составляется акт эвтаназии животного без владельцев с приложением заключения о состоянии животного. </w:t>
      </w:r>
      <w:r w:rsidRPr="003D6A92">
        <w:rPr>
          <w:rFonts w:ascii="Times New Roman" w:hAnsi="Times New Roman" w:cs="Times New Roman"/>
          <w:sz w:val="28"/>
          <w:szCs w:val="28"/>
        </w:rPr>
        <w:t>Форма акта</w:t>
      </w:r>
      <w:r>
        <w:rPr>
          <w:rFonts w:ascii="Times New Roman" w:hAnsi="Times New Roman" w:cs="Times New Roman"/>
          <w:sz w:val="28"/>
          <w:szCs w:val="28"/>
        </w:rPr>
        <w:t xml:space="preserve"> приведена в приложении № 2.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При умерщвлении животного без владельцев обязательно предварительное медикаментозное отключение сознания животного.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37. До проведения процедуры умерщвления животное без владельцев должно содержаться в условиях, которые удовлетворяют его природную потребность в еде, воде, сне, возможности передвижения и двигательной активности.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Трупы животных без владельцев до вывоза на уничтожение хранятся в морозильной камере для биологических отходов питомника для животных и уничтожаются в соответствии с установленными ветеринарно-санитарными правилами сбора, утилизации и уничтожения биологических отходов.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464" w:rsidRPr="00893150" w:rsidRDefault="00BD2464" w:rsidP="00BD246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150">
        <w:rPr>
          <w:rFonts w:ascii="Times New Roman" w:hAnsi="Times New Roman" w:cs="Times New Roman"/>
          <w:b/>
          <w:sz w:val="28"/>
          <w:szCs w:val="28"/>
        </w:rPr>
        <w:t>Транспортировка и возврат на прежние места обитания вакцинированных и стерилизованных животных, не проявляющих немотивированной агрессивности</w:t>
      </w:r>
    </w:p>
    <w:p w:rsidR="00BD2464" w:rsidRDefault="00BD2464" w:rsidP="00BD24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После завершения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лечения (при необходимости), мечения, вакцинации и стерилизации животных без владельцев такие животные возвращаются на прежние места их обитания.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Транспортировка таких животных к месту прежнего обитания осуществляется согласно положениям пунктов 9-12 настоящих Методических указаний.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При возврате животных без владельцев на прежние места их обитания индивидуальные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органа исполнительной власти субъекта Российской Федерации копии этой видеозаписи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464" w:rsidRPr="003D6A92" w:rsidRDefault="00BD2464" w:rsidP="00BD246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3150">
        <w:rPr>
          <w:rFonts w:ascii="Times New Roman" w:hAnsi="Times New Roman" w:cs="Times New Roman"/>
          <w:b/>
          <w:bCs/>
          <w:sz w:val="28"/>
          <w:szCs w:val="28"/>
        </w:rPr>
        <w:t>Регистрация и учет всех от</w:t>
      </w:r>
      <w:r>
        <w:rPr>
          <w:rFonts w:ascii="Times New Roman" w:hAnsi="Times New Roman" w:cs="Times New Roman"/>
          <w:b/>
          <w:bCs/>
          <w:sz w:val="28"/>
          <w:szCs w:val="28"/>
        </w:rPr>
        <w:t>ловленных животных без владельцев</w:t>
      </w:r>
    </w:p>
    <w:p w:rsidR="00BD2464" w:rsidRPr="003D6A92" w:rsidRDefault="00BD2464" w:rsidP="00BD24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Все животные без владельцев, в отношении которых осуществлены процедуры по отлову,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карантинированию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мечению, вакцинации, стерилизации и возврату на прежние места их обитания, а также остающиеся на содержании в приюте для животных подлежат учету и регистрации.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Учет и регистрация животных без владельцев производятся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бумажном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электронных носителях, срок хранения которых составляет 3 года.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На каждое поступившее в приют животное без владельцев заводится индивидуальная учетная карточка, подлежащая ведению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времени нахождения животного без владельцев в приюте для животных.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Содержание животного без владельцев в приюте для животных оканчивается в случаях: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возврата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проявляющего немотивированной агрессивности, вакцинированного и стерилизованного животного без владельцев на прежние места их обитания;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возврата потерявшихся животных их владельцам;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передачи вакцинированного, стерилизованного и неагрессивного животного, содержащегося в приюте для животных, новому владельцу;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передачи животного без владельцев в другой приют для животных;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умерщвления в случае необходимости прекращения непереносимых физических страданий нежизнеспособных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животных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животного;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естественной смерти животного. </w:t>
      </w:r>
    </w:p>
    <w:p w:rsidR="00BD2464" w:rsidRDefault="00BD24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D2464" w:rsidRPr="0012578D" w:rsidRDefault="00BD2464" w:rsidP="00BD2464">
      <w:pPr>
        <w:tabs>
          <w:tab w:val="left" w:pos="6237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2578D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12578D">
        <w:rPr>
          <w:rFonts w:ascii="Times New Roman" w:hAnsi="Times New Roman"/>
          <w:sz w:val="28"/>
          <w:szCs w:val="28"/>
        </w:rPr>
        <w:t xml:space="preserve"> 1</w:t>
      </w:r>
    </w:p>
    <w:p w:rsidR="00BD2464" w:rsidRPr="0012578D" w:rsidRDefault="00BD2464" w:rsidP="00BD2464">
      <w:pPr>
        <w:tabs>
          <w:tab w:val="left" w:pos="6237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2578D">
        <w:rPr>
          <w:rFonts w:ascii="Times New Roman" w:hAnsi="Times New Roman"/>
          <w:sz w:val="28"/>
          <w:szCs w:val="28"/>
        </w:rPr>
        <w:t xml:space="preserve">к методическим указаниям </w:t>
      </w:r>
    </w:p>
    <w:p w:rsidR="00BD2464" w:rsidRDefault="00BD2464" w:rsidP="00BD2464">
      <w:pPr>
        <w:tabs>
          <w:tab w:val="left" w:pos="6237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2578D">
        <w:rPr>
          <w:rFonts w:ascii="Times New Roman" w:hAnsi="Times New Roman"/>
          <w:sz w:val="28"/>
          <w:szCs w:val="28"/>
        </w:rPr>
        <w:t>по осуществлению деятельности по обр</w:t>
      </w:r>
      <w:r>
        <w:rPr>
          <w:rFonts w:ascii="Times New Roman" w:hAnsi="Times New Roman"/>
          <w:sz w:val="28"/>
          <w:szCs w:val="28"/>
        </w:rPr>
        <w:t>ащению с животными без владельцев</w:t>
      </w:r>
      <w:r w:rsidRPr="0012578D">
        <w:rPr>
          <w:rFonts w:ascii="Times New Roman" w:hAnsi="Times New Roman"/>
          <w:sz w:val="28"/>
          <w:szCs w:val="28"/>
        </w:rPr>
        <w:t xml:space="preserve">  </w:t>
      </w:r>
    </w:p>
    <w:p w:rsidR="00BD2464" w:rsidRDefault="00BD2464" w:rsidP="00BD2464">
      <w:pPr>
        <w:tabs>
          <w:tab w:val="left" w:pos="6237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BD2464" w:rsidRPr="0012578D" w:rsidRDefault="00BD2464" w:rsidP="00BD2464">
      <w:pPr>
        <w:tabs>
          <w:tab w:val="left" w:pos="6237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:rsidR="00BD2464" w:rsidRDefault="00BD2464" w:rsidP="00BD246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D2464" w:rsidRPr="00D1608C" w:rsidRDefault="00BD2464" w:rsidP="00BD246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1608C">
        <w:rPr>
          <w:rFonts w:ascii="Times New Roman" w:hAnsi="Times New Roman"/>
          <w:b/>
          <w:sz w:val="20"/>
          <w:szCs w:val="20"/>
        </w:rPr>
        <w:t>_______________________</w:t>
      </w:r>
      <w:r>
        <w:rPr>
          <w:rFonts w:ascii="Times New Roman" w:hAnsi="Times New Roman"/>
          <w:b/>
          <w:sz w:val="20"/>
          <w:szCs w:val="20"/>
        </w:rPr>
        <w:t>_____________</w:t>
      </w:r>
    </w:p>
    <w:p w:rsidR="00BD2464" w:rsidRPr="007470A8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B778B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332.55pt;margin-top:.7pt;width:162.2pt;height:5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" filled="f" stroked="f">
            <v:textbox>
              <w:txbxContent>
                <w:p w:rsidR="00BD2464" w:rsidRPr="0012578D" w:rsidRDefault="00BD2464" w:rsidP="00BD2464">
                  <w:pPr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 w:rsidRPr="0012578D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ФОТО</w:t>
                  </w:r>
                  <w:r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 xml:space="preserve"> ЖИВОТНОГОО</w:t>
                  </w:r>
                </w:p>
                <w:p w:rsidR="00BD2464" w:rsidRDefault="00BD2464" w:rsidP="00BD2464">
                  <w:pPr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</w:p>
                <w:p w:rsidR="00BD2464" w:rsidRPr="007F2112" w:rsidRDefault="00BD2464" w:rsidP="00BD2464">
                  <w:pPr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</w:p>
              </w:txbxContent>
            </v:textbox>
          </v:shape>
        </w:pict>
      </w:r>
      <w:r w:rsidRPr="007470A8">
        <w:rPr>
          <w:rFonts w:ascii="Times New Roman" w:hAnsi="Times New Roman"/>
          <w:sz w:val="20"/>
          <w:szCs w:val="20"/>
        </w:rPr>
        <w:t>(наименование организации – исполнителя)</w:t>
      </w:r>
    </w:p>
    <w:p w:rsidR="00BD2464" w:rsidRPr="0090155E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D2464" w:rsidRPr="00D1608C" w:rsidRDefault="00BD2464" w:rsidP="00BD246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2578D">
        <w:rPr>
          <w:rFonts w:ascii="Times New Roman" w:hAnsi="Times New Roman"/>
          <w:b/>
          <w:sz w:val="24"/>
          <w:szCs w:val="24"/>
        </w:rPr>
        <w:t>Карточка учета животного №</w:t>
      </w:r>
      <w:r>
        <w:rPr>
          <w:rFonts w:ascii="Times New Roman" w:hAnsi="Times New Roman"/>
          <w:b/>
          <w:sz w:val="20"/>
          <w:szCs w:val="20"/>
        </w:rPr>
        <w:t xml:space="preserve"> _____________</w:t>
      </w:r>
    </w:p>
    <w:p w:rsidR="00BD2464" w:rsidRPr="0090155E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D2464" w:rsidRPr="00D1608C" w:rsidRDefault="00BD2464" w:rsidP="00BD246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1608C">
        <w:rPr>
          <w:rFonts w:ascii="Times New Roman" w:hAnsi="Times New Roman"/>
          <w:b/>
          <w:sz w:val="20"/>
          <w:szCs w:val="20"/>
        </w:rPr>
        <w:t>От</w:t>
      </w:r>
      <w:r>
        <w:rPr>
          <w:rFonts w:ascii="Times New Roman" w:hAnsi="Times New Roman"/>
          <w:b/>
          <w:sz w:val="20"/>
          <w:szCs w:val="20"/>
        </w:rPr>
        <w:t>лов: «___» __________ 20__ г.</w:t>
      </w:r>
    </w:p>
    <w:p w:rsidR="00BD2464" w:rsidRPr="00D1608C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608C">
        <w:rPr>
          <w:rFonts w:ascii="Times New Roman" w:hAnsi="Times New Roman"/>
          <w:sz w:val="20"/>
          <w:szCs w:val="20"/>
        </w:rPr>
        <w:t>Мы, нижеподписавшиеся, 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___________________________,</w:t>
      </w:r>
    </w:p>
    <w:p w:rsidR="00BD2464" w:rsidRPr="00D1608C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608C">
        <w:rPr>
          <w:rFonts w:ascii="Times New Roman" w:hAnsi="Times New Roman"/>
          <w:sz w:val="20"/>
          <w:szCs w:val="20"/>
        </w:rPr>
        <w:t>составили настоящий акт о том, что в соответствии с заявкой от «___»</w:t>
      </w:r>
      <w:r>
        <w:rPr>
          <w:rFonts w:ascii="Times New Roman" w:hAnsi="Times New Roman"/>
          <w:sz w:val="20"/>
          <w:szCs w:val="20"/>
        </w:rPr>
        <w:t>____</w:t>
      </w:r>
      <w:r w:rsidRPr="00D1608C">
        <w:rPr>
          <w:rFonts w:ascii="Times New Roman" w:hAnsi="Times New Roman"/>
          <w:sz w:val="20"/>
          <w:szCs w:val="20"/>
        </w:rPr>
        <w:t>_______20__</w:t>
      </w:r>
      <w:r>
        <w:rPr>
          <w:rFonts w:ascii="Times New Roman" w:hAnsi="Times New Roman"/>
          <w:sz w:val="20"/>
          <w:szCs w:val="20"/>
        </w:rPr>
        <w:t xml:space="preserve"> </w:t>
      </w:r>
      <w:r w:rsidRPr="00D1608C">
        <w:rPr>
          <w:rFonts w:ascii="Times New Roman" w:hAnsi="Times New Roman"/>
          <w:sz w:val="20"/>
          <w:szCs w:val="20"/>
        </w:rPr>
        <w:t>г.,</w:t>
      </w:r>
      <w:r>
        <w:rPr>
          <w:rFonts w:ascii="Times New Roman" w:hAnsi="Times New Roman"/>
          <w:sz w:val="20"/>
          <w:szCs w:val="20"/>
        </w:rPr>
        <w:t xml:space="preserve"> </w:t>
      </w:r>
      <w:r w:rsidRPr="00D1608C">
        <w:rPr>
          <w:rFonts w:ascii="Times New Roman" w:hAnsi="Times New Roman"/>
          <w:sz w:val="20"/>
          <w:szCs w:val="20"/>
        </w:rPr>
        <w:t>произвели отлов и транспортировку безнадзорного животного</w:t>
      </w:r>
      <w:r>
        <w:rPr>
          <w:rFonts w:ascii="Times New Roman" w:hAnsi="Times New Roman"/>
          <w:sz w:val="20"/>
          <w:szCs w:val="20"/>
        </w:rPr>
        <w:t xml:space="preserve"> из места отлова (адрес): ___________________________________________ </w:t>
      </w:r>
      <w:r w:rsidRPr="00D1608C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</w:p>
    <w:p w:rsidR="00BD2464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Видеозапись процесса</w:t>
      </w:r>
      <w:r w:rsidRPr="00D1608C">
        <w:rPr>
          <w:rFonts w:ascii="Times New Roman" w:hAnsi="Times New Roman"/>
          <w:sz w:val="20"/>
          <w:szCs w:val="20"/>
        </w:rPr>
        <w:t xml:space="preserve"> отлова</w:t>
      </w:r>
      <w:r>
        <w:rPr>
          <w:rFonts w:ascii="Times New Roman" w:hAnsi="Times New Roman"/>
          <w:sz w:val="20"/>
          <w:szCs w:val="20"/>
        </w:rPr>
        <w:t xml:space="preserve"> животного/отловленного животного</w:t>
      </w:r>
      <w:r w:rsidRPr="00D1608C">
        <w:rPr>
          <w:rFonts w:ascii="Times New Roman" w:hAnsi="Times New Roman"/>
          <w:sz w:val="20"/>
          <w:szCs w:val="20"/>
        </w:rPr>
        <w:t>:_______________</w:t>
      </w:r>
      <w:r>
        <w:rPr>
          <w:rFonts w:ascii="Times New Roman" w:hAnsi="Times New Roman"/>
          <w:sz w:val="20"/>
          <w:szCs w:val="20"/>
        </w:rPr>
        <w:t>______________ (название файла)</w:t>
      </w:r>
    </w:p>
    <w:p w:rsidR="00BD2464" w:rsidRPr="00D1608C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D1608C">
        <w:rPr>
          <w:rFonts w:ascii="Times New Roman" w:hAnsi="Times New Roman"/>
          <w:sz w:val="20"/>
          <w:szCs w:val="20"/>
        </w:rPr>
        <w:t>Способ обездвиживания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D1608C">
        <w:rPr>
          <w:rFonts w:ascii="Times New Roman" w:hAnsi="Times New Roman"/>
          <w:sz w:val="20"/>
          <w:szCs w:val="20"/>
        </w:rPr>
        <w:t>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</w:t>
      </w:r>
    </w:p>
    <w:p w:rsidR="00BD2464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Вид животного ___________________ </w:t>
      </w:r>
      <w:r w:rsidRPr="00D1608C">
        <w:rPr>
          <w:rFonts w:ascii="Times New Roman" w:hAnsi="Times New Roman"/>
          <w:sz w:val="20"/>
          <w:szCs w:val="20"/>
        </w:rPr>
        <w:t>Порода __</w:t>
      </w:r>
      <w:r>
        <w:rPr>
          <w:rFonts w:ascii="Times New Roman" w:hAnsi="Times New Roman"/>
          <w:sz w:val="20"/>
          <w:szCs w:val="20"/>
        </w:rPr>
        <w:t>_______________________________</w:t>
      </w:r>
      <w:r w:rsidRPr="00D1608C">
        <w:rPr>
          <w:rFonts w:ascii="Times New Roman" w:hAnsi="Times New Roman"/>
          <w:sz w:val="20"/>
          <w:szCs w:val="20"/>
        </w:rPr>
        <w:t xml:space="preserve"> Пол животного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D1608C">
        <w:rPr>
          <w:rFonts w:ascii="Times New Roman" w:hAnsi="Times New Roman"/>
          <w:sz w:val="20"/>
          <w:szCs w:val="20"/>
        </w:rPr>
        <w:t>_______________</w:t>
      </w:r>
    </w:p>
    <w:p w:rsidR="00BD2464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608C">
        <w:rPr>
          <w:rFonts w:ascii="Times New Roman" w:hAnsi="Times New Roman"/>
          <w:sz w:val="20"/>
          <w:szCs w:val="20"/>
        </w:rPr>
        <w:t xml:space="preserve">Возраст </w:t>
      </w:r>
      <w:r>
        <w:rPr>
          <w:rFonts w:ascii="Times New Roman" w:hAnsi="Times New Roman"/>
          <w:sz w:val="20"/>
          <w:szCs w:val="20"/>
        </w:rPr>
        <w:t xml:space="preserve">(примерный) </w:t>
      </w:r>
      <w:r w:rsidRPr="00D1608C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 xml:space="preserve">___________ </w:t>
      </w:r>
      <w:r w:rsidRPr="00D1608C">
        <w:rPr>
          <w:rFonts w:ascii="Times New Roman" w:hAnsi="Times New Roman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>асса животного ____________ Высота животного в холке</w:t>
      </w:r>
      <w:r w:rsidRPr="00D1608C">
        <w:rPr>
          <w:rFonts w:ascii="Times New Roman" w:hAnsi="Times New Roman"/>
          <w:sz w:val="20"/>
          <w:szCs w:val="20"/>
        </w:rPr>
        <w:t xml:space="preserve"> ____________</w:t>
      </w:r>
      <w:r>
        <w:rPr>
          <w:rFonts w:ascii="Times New Roman" w:hAnsi="Times New Roman"/>
          <w:sz w:val="20"/>
          <w:szCs w:val="20"/>
        </w:rPr>
        <w:t>______</w:t>
      </w:r>
    </w:p>
    <w:p w:rsidR="00BD2464" w:rsidRPr="00D1608C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608C">
        <w:rPr>
          <w:rFonts w:ascii="Times New Roman" w:hAnsi="Times New Roman"/>
          <w:sz w:val="20"/>
          <w:szCs w:val="20"/>
        </w:rPr>
        <w:t>Окрас животного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D1608C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>________________ Особые приметы ______________________________________</w:t>
      </w:r>
    </w:p>
    <w:p w:rsidR="00BD2464" w:rsidRPr="00D1608C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D2464" w:rsidRPr="00D1608C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608C">
        <w:rPr>
          <w:rFonts w:ascii="Times New Roman" w:hAnsi="Times New Roman"/>
          <w:sz w:val="20"/>
          <w:szCs w:val="20"/>
        </w:rPr>
        <w:t>Заявитель: 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</w:t>
      </w:r>
    </w:p>
    <w:p w:rsidR="00BD2464" w:rsidRPr="00020983" w:rsidRDefault="00BD2464" w:rsidP="00BD2464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r w:rsidRPr="00020983">
        <w:rPr>
          <w:rFonts w:ascii="Times New Roman" w:hAnsi="Times New Roman"/>
          <w:sz w:val="28"/>
          <w:szCs w:val="28"/>
          <w:vertAlign w:val="superscript"/>
        </w:rPr>
        <w:t>(</w:t>
      </w:r>
      <w:r>
        <w:rPr>
          <w:rFonts w:ascii="Times New Roman" w:hAnsi="Times New Roman"/>
          <w:sz w:val="28"/>
          <w:szCs w:val="28"/>
          <w:vertAlign w:val="superscript"/>
        </w:rPr>
        <w:t xml:space="preserve">данные юридического лица </w:t>
      </w:r>
      <w:r w:rsidRPr="00350CBA">
        <w:rPr>
          <w:rFonts w:ascii="Times New Roman" w:hAnsi="Times New Roman"/>
          <w:sz w:val="28"/>
          <w:szCs w:val="28"/>
          <w:vertAlign w:val="superscript"/>
        </w:rPr>
        <w:t>/</w:t>
      </w:r>
      <w:r>
        <w:rPr>
          <w:rFonts w:ascii="Times New Roman" w:hAnsi="Times New Roman"/>
          <w:sz w:val="28"/>
          <w:szCs w:val="28"/>
          <w:vertAlign w:val="superscript"/>
        </w:rPr>
        <w:t xml:space="preserve"> ФИО, адрес фактического проживания, телефон</w:t>
      </w:r>
      <w:r w:rsidRPr="00020983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BD2464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608C">
        <w:rPr>
          <w:rFonts w:ascii="Times New Roman" w:hAnsi="Times New Roman"/>
          <w:sz w:val="20"/>
          <w:szCs w:val="20"/>
        </w:rPr>
        <w:t>Подписи</w:t>
      </w:r>
      <w:r>
        <w:rPr>
          <w:rFonts w:ascii="Times New Roman" w:hAnsi="Times New Roman"/>
          <w:sz w:val="20"/>
          <w:szCs w:val="20"/>
        </w:rPr>
        <w:t xml:space="preserve"> п</w:t>
      </w:r>
      <w:r w:rsidRPr="0006785A">
        <w:rPr>
          <w:rFonts w:ascii="Times New Roman" w:hAnsi="Times New Roman"/>
          <w:sz w:val="20"/>
          <w:szCs w:val="20"/>
        </w:rPr>
        <w:t>редставител</w:t>
      </w:r>
      <w:r>
        <w:rPr>
          <w:rFonts w:ascii="Times New Roman" w:hAnsi="Times New Roman"/>
          <w:sz w:val="20"/>
          <w:szCs w:val="20"/>
        </w:rPr>
        <w:t>ей</w:t>
      </w:r>
      <w:r w:rsidRPr="0006785A">
        <w:rPr>
          <w:rFonts w:ascii="Times New Roman" w:hAnsi="Times New Roman"/>
          <w:sz w:val="20"/>
          <w:szCs w:val="20"/>
        </w:rPr>
        <w:t xml:space="preserve"> организации – исполнителя</w:t>
      </w:r>
      <w:r w:rsidRPr="00D1608C">
        <w:rPr>
          <w:rFonts w:ascii="Times New Roman" w:hAnsi="Times New Roman"/>
          <w:sz w:val="20"/>
          <w:szCs w:val="20"/>
        </w:rPr>
        <w:t>:</w:t>
      </w:r>
    </w:p>
    <w:p w:rsidR="00BD2464" w:rsidRPr="00D1608C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 </w:t>
      </w:r>
      <w:r w:rsidRPr="00D1608C">
        <w:rPr>
          <w:rFonts w:ascii="Times New Roman" w:hAnsi="Times New Roman"/>
          <w:sz w:val="20"/>
          <w:szCs w:val="20"/>
        </w:rPr>
        <w:t>(____________________)</w:t>
      </w:r>
    </w:p>
    <w:p w:rsidR="00BD2464" w:rsidRPr="00D1608C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608C">
        <w:rPr>
          <w:rFonts w:ascii="Times New Roman" w:hAnsi="Times New Roman"/>
          <w:sz w:val="20"/>
          <w:szCs w:val="20"/>
        </w:rPr>
        <w:t>____________________________</w:t>
      </w:r>
      <w:r>
        <w:rPr>
          <w:rFonts w:ascii="Times New Roman" w:hAnsi="Times New Roman"/>
          <w:sz w:val="20"/>
          <w:szCs w:val="20"/>
        </w:rPr>
        <w:t>__</w:t>
      </w:r>
      <w:r w:rsidRPr="00D1608C">
        <w:rPr>
          <w:rFonts w:ascii="Times New Roman" w:hAnsi="Times New Roman"/>
          <w:sz w:val="20"/>
          <w:szCs w:val="20"/>
        </w:rPr>
        <w:t xml:space="preserve"> (____________________)</w:t>
      </w:r>
    </w:p>
    <w:p w:rsidR="00BD2464" w:rsidRPr="0090155E" w:rsidRDefault="00BD2464" w:rsidP="00BD2464">
      <w:pPr>
        <w:spacing w:beforeLines="34" w:after="34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beforeLines="34" w:after="34" w:line="240" w:lineRule="auto"/>
        <w:rPr>
          <w:rFonts w:ascii="Times New Roman" w:hAnsi="Times New Roman"/>
          <w:b/>
          <w:sz w:val="20"/>
          <w:szCs w:val="20"/>
        </w:rPr>
      </w:pPr>
      <w:r w:rsidRPr="00D1608C">
        <w:rPr>
          <w:rFonts w:ascii="Times New Roman" w:hAnsi="Times New Roman"/>
          <w:b/>
          <w:sz w:val="20"/>
          <w:szCs w:val="20"/>
        </w:rPr>
        <w:t xml:space="preserve">Освидетельствование: </w:t>
      </w:r>
      <w:r>
        <w:rPr>
          <w:rFonts w:ascii="Times New Roman" w:hAnsi="Times New Roman"/>
          <w:b/>
          <w:sz w:val="20"/>
          <w:szCs w:val="20"/>
        </w:rPr>
        <w:t>«___» __________ 20__ г.</w:t>
      </w:r>
    </w:p>
    <w:p w:rsidR="00BD2464" w:rsidRDefault="00BD2464" w:rsidP="00BD2464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27" type="#_x0000_t202" style="position:absolute;left:0;text-align:left;margin-left:361.6pt;margin-top:15.15pt;width:122.2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" filled="f" stroked="f">
            <v:textbox>
              <w:txbxContent>
                <w:p w:rsidR="00BD2464" w:rsidRPr="0077675F" w:rsidRDefault="00BD2464" w:rsidP="00BD2464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sz w:val="20"/>
          <w:szCs w:val="20"/>
        </w:rPr>
        <w:t>Ветеринарный врач</w:t>
      </w:r>
      <w:proofErr w:type="gramStart"/>
      <w:r>
        <w:rPr>
          <w:rFonts w:ascii="Times New Roman" w:hAnsi="Times New Roman"/>
          <w:sz w:val="20"/>
          <w:szCs w:val="20"/>
        </w:rPr>
        <w:t xml:space="preserve"> ______________________________ </w:t>
      </w:r>
      <w:r w:rsidRPr="00D1608C">
        <w:rPr>
          <w:rFonts w:ascii="Times New Roman" w:hAnsi="Times New Roman"/>
          <w:sz w:val="20"/>
          <w:szCs w:val="20"/>
        </w:rPr>
        <w:t>(____________________)</w:t>
      </w:r>
      <w:proofErr w:type="gramEnd"/>
    </w:p>
    <w:p w:rsidR="00BD2464" w:rsidRPr="00D1608C" w:rsidRDefault="00BD2464" w:rsidP="00BD2464">
      <w:pPr>
        <w:spacing w:beforeLines="34" w:after="34" w:line="240" w:lineRule="auto"/>
        <w:jc w:val="both"/>
        <w:rPr>
          <w:rFonts w:ascii="Times New Roman" w:hAnsi="Times New Roman"/>
          <w:sz w:val="20"/>
          <w:szCs w:val="20"/>
        </w:rPr>
      </w:pPr>
      <w:r w:rsidRPr="00D1608C">
        <w:rPr>
          <w:rFonts w:ascii="Times New Roman" w:hAnsi="Times New Roman"/>
          <w:sz w:val="20"/>
          <w:szCs w:val="20"/>
        </w:rPr>
        <w:t>Результаты:</w:t>
      </w:r>
      <w:r>
        <w:rPr>
          <w:rFonts w:ascii="Times New Roman" w:hAnsi="Times New Roman"/>
          <w:sz w:val="20"/>
          <w:szCs w:val="20"/>
        </w:rPr>
        <w:t xml:space="preserve"> </w:t>
      </w:r>
      <w:r w:rsidRPr="00D1608C">
        <w:rPr>
          <w:rFonts w:ascii="Times New Roman" w:hAnsi="Times New Roman"/>
          <w:sz w:val="20"/>
          <w:szCs w:val="20"/>
        </w:rPr>
        <w:t>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</w:t>
      </w:r>
    </w:p>
    <w:p w:rsidR="00BD2464" w:rsidRPr="00D1608C" w:rsidRDefault="00BD2464" w:rsidP="00BD2464">
      <w:pPr>
        <w:spacing w:beforeLines="34" w:after="34" w:line="240" w:lineRule="auto"/>
        <w:jc w:val="both"/>
        <w:rPr>
          <w:rFonts w:ascii="Times New Roman" w:hAnsi="Times New Roman"/>
          <w:sz w:val="20"/>
          <w:szCs w:val="20"/>
        </w:rPr>
      </w:pPr>
      <w:r w:rsidRPr="00D1608C">
        <w:rPr>
          <w:rFonts w:ascii="Times New Roman" w:hAnsi="Times New Roman"/>
          <w:sz w:val="20"/>
          <w:szCs w:val="20"/>
        </w:rPr>
        <w:t>Рекомендации: 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</w:t>
      </w:r>
    </w:p>
    <w:p w:rsidR="00BD2464" w:rsidRPr="00D1608C" w:rsidRDefault="00BD2464" w:rsidP="00BD2464">
      <w:pPr>
        <w:spacing w:beforeLines="34" w:after="34" w:line="240" w:lineRule="auto"/>
        <w:jc w:val="both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beforeLines="34" w:after="34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Стерилизация/кастрация: «___» __________ 20__ г.</w:t>
      </w:r>
    </w:p>
    <w:p w:rsidR="00BD2464" w:rsidRPr="00D1608C" w:rsidRDefault="00BD2464" w:rsidP="00BD2464">
      <w:pPr>
        <w:spacing w:beforeLines="34" w:after="34" w:line="24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Проведена</w:t>
      </w:r>
      <w:proofErr w:type="gramEnd"/>
      <w:r>
        <w:rPr>
          <w:rFonts w:ascii="Times New Roman" w:hAnsi="Times New Roman"/>
          <w:sz w:val="20"/>
          <w:szCs w:val="20"/>
        </w:rPr>
        <w:t xml:space="preserve"> ветеринарным врачом </w:t>
      </w:r>
      <w:r w:rsidRPr="00D1608C">
        <w:rPr>
          <w:rFonts w:ascii="Times New Roman" w:hAnsi="Times New Roman"/>
          <w:sz w:val="20"/>
          <w:szCs w:val="20"/>
        </w:rPr>
        <w:t>______________________________</w:t>
      </w:r>
      <w:r>
        <w:rPr>
          <w:rFonts w:ascii="Times New Roman" w:hAnsi="Times New Roman"/>
          <w:sz w:val="20"/>
          <w:szCs w:val="20"/>
        </w:rPr>
        <w:t xml:space="preserve"> </w:t>
      </w:r>
      <w:r w:rsidRPr="00D1608C">
        <w:rPr>
          <w:rFonts w:ascii="Times New Roman" w:hAnsi="Times New Roman"/>
          <w:sz w:val="20"/>
          <w:szCs w:val="20"/>
        </w:rPr>
        <w:t>(________________________)</w:t>
      </w:r>
    </w:p>
    <w:p w:rsidR="00BD2464" w:rsidRPr="0006785A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20A51">
        <w:rPr>
          <w:rFonts w:ascii="Times New Roman" w:hAnsi="Times New Roman"/>
          <w:sz w:val="20"/>
          <w:szCs w:val="20"/>
        </w:rPr>
        <w:t>Ветеринарная помощь</w:t>
      </w:r>
      <w:r>
        <w:rPr>
          <w:rFonts w:ascii="Times New Roman" w:hAnsi="Times New Roman"/>
          <w:sz w:val="20"/>
          <w:szCs w:val="20"/>
        </w:rPr>
        <w:t xml:space="preserve"> (при необходимости)</w:t>
      </w:r>
      <w:r w:rsidRPr="00120A51">
        <w:rPr>
          <w:rFonts w:ascii="Times New Roman" w:hAnsi="Times New Roman"/>
          <w:sz w:val="20"/>
          <w:szCs w:val="20"/>
        </w:rPr>
        <w:t>: ____________________________________________________</w:t>
      </w:r>
      <w:r>
        <w:rPr>
          <w:rFonts w:ascii="Times New Roman" w:hAnsi="Times New Roman"/>
          <w:sz w:val="20"/>
          <w:szCs w:val="20"/>
        </w:rPr>
        <w:t>___________</w:t>
      </w:r>
    </w:p>
    <w:p w:rsidR="00BD2464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</w:t>
      </w:r>
    </w:p>
    <w:p w:rsidR="00BD2464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Присвоенный идентификационный номер _______________________________________________________________</w:t>
      </w:r>
    </w:p>
    <w:p w:rsidR="00BD2464" w:rsidRPr="00341ED1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(например, номер бирки, электронный микрочип, клеймо и т. п.)</w:t>
      </w:r>
    </w:p>
    <w:p w:rsidR="00BD2464" w:rsidRPr="00120A51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D2464" w:rsidRPr="00D1608C" w:rsidRDefault="00BD2464" w:rsidP="00BD2464">
      <w:pPr>
        <w:spacing w:beforeLines="34" w:after="34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Вакцинация против бешенства: «___» __________ 20__ г.</w:t>
      </w:r>
    </w:p>
    <w:p w:rsidR="00BD2464" w:rsidRPr="00D1608C" w:rsidRDefault="00BD2464" w:rsidP="00BD2464">
      <w:pPr>
        <w:spacing w:beforeLines="34" w:after="34" w:line="240" w:lineRule="auto"/>
        <w:jc w:val="both"/>
        <w:rPr>
          <w:rFonts w:ascii="Times New Roman" w:hAnsi="Times New Roman"/>
          <w:sz w:val="20"/>
          <w:szCs w:val="20"/>
        </w:rPr>
      </w:pPr>
      <w:r w:rsidRPr="00D1608C">
        <w:rPr>
          <w:rFonts w:ascii="Times New Roman" w:hAnsi="Times New Roman"/>
          <w:sz w:val="20"/>
          <w:szCs w:val="20"/>
        </w:rPr>
        <w:t>Вакцина:___________________________ Серия №</w:t>
      </w:r>
      <w:r>
        <w:rPr>
          <w:rFonts w:ascii="Times New Roman" w:hAnsi="Times New Roman"/>
          <w:sz w:val="20"/>
          <w:szCs w:val="20"/>
        </w:rPr>
        <w:t>_________________</w:t>
      </w:r>
    </w:p>
    <w:p w:rsidR="00BD2464" w:rsidRDefault="00BD2464" w:rsidP="00BD2464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26" type="#_x0000_t202" style="position:absolute;left:0;text-align:left;margin-left:361.6pt;margin-top:15.15pt;width:122.2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" filled="f" stroked="f">
            <v:textbox>
              <w:txbxContent>
                <w:p w:rsidR="00BD2464" w:rsidRPr="0077675F" w:rsidRDefault="00BD2464" w:rsidP="00BD2464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sz w:val="20"/>
          <w:szCs w:val="20"/>
        </w:rPr>
        <w:t>Ветеринарный врач</w:t>
      </w:r>
      <w:proofErr w:type="gramStart"/>
      <w:r>
        <w:rPr>
          <w:rFonts w:ascii="Times New Roman" w:hAnsi="Times New Roman"/>
          <w:sz w:val="20"/>
          <w:szCs w:val="20"/>
        </w:rPr>
        <w:t xml:space="preserve"> ______________________________ </w:t>
      </w:r>
      <w:r w:rsidRPr="00D1608C">
        <w:rPr>
          <w:rFonts w:ascii="Times New Roman" w:hAnsi="Times New Roman"/>
          <w:sz w:val="20"/>
          <w:szCs w:val="20"/>
        </w:rPr>
        <w:t>(____________________)</w:t>
      </w:r>
      <w:proofErr w:type="gramEnd"/>
    </w:p>
    <w:p w:rsidR="00BD2464" w:rsidRPr="00D1608C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D2464" w:rsidRPr="00D1608C" w:rsidRDefault="00BD2464" w:rsidP="00BD246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Клинический осмотр: «___» __________ 20__ г.</w:t>
      </w:r>
    </w:p>
    <w:p w:rsidR="00BD2464" w:rsidRPr="00D1608C" w:rsidRDefault="00BD2464" w:rsidP="00BD2464">
      <w:pPr>
        <w:spacing w:beforeLines="34" w:after="34" w:line="24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Проведен</w:t>
      </w:r>
      <w:proofErr w:type="gramEnd"/>
      <w:r>
        <w:rPr>
          <w:rFonts w:ascii="Times New Roman" w:hAnsi="Times New Roman"/>
          <w:sz w:val="20"/>
          <w:szCs w:val="20"/>
        </w:rPr>
        <w:t xml:space="preserve"> ветеринарным врачом ______________________________ </w:t>
      </w:r>
      <w:r w:rsidRPr="00D1608C">
        <w:rPr>
          <w:rFonts w:ascii="Times New Roman" w:hAnsi="Times New Roman"/>
          <w:sz w:val="20"/>
          <w:szCs w:val="20"/>
        </w:rPr>
        <w:t>(____________________)</w:t>
      </w:r>
    </w:p>
    <w:p w:rsidR="00BD2464" w:rsidRPr="00D1608C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608C">
        <w:rPr>
          <w:rFonts w:ascii="Times New Roman" w:hAnsi="Times New Roman"/>
          <w:sz w:val="20"/>
          <w:szCs w:val="20"/>
        </w:rPr>
        <w:t>Рекомендации: 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</w:t>
      </w:r>
    </w:p>
    <w:p w:rsidR="00BD2464" w:rsidRPr="00D1608C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1608C">
        <w:rPr>
          <w:rFonts w:ascii="Times New Roman" w:hAnsi="Times New Roman"/>
          <w:b/>
          <w:sz w:val="20"/>
          <w:szCs w:val="20"/>
        </w:rPr>
        <w:t xml:space="preserve">Выбытие: </w:t>
      </w:r>
      <w:r>
        <w:rPr>
          <w:rFonts w:ascii="Times New Roman" w:hAnsi="Times New Roman"/>
          <w:b/>
          <w:sz w:val="20"/>
          <w:szCs w:val="20"/>
        </w:rPr>
        <w:t>«___» __________ 20__ г.</w:t>
      </w:r>
    </w:p>
    <w:p w:rsidR="00BD2464" w:rsidRPr="00D1608C" w:rsidRDefault="00BD2464" w:rsidP="00BD246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Адрес возврата животного: </w:t>
      </w:r>
      <w:r w:rsidRPr="001B6E87"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</w:t>
      </w:r>
    </w:p>
    <w:p w:rsidR="00BD2464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Видеозапись процесса</w:t>
      </w:r>
      <w:r w:rsidRPr="00D1608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возврата животного/возвращенного животного на прежнем месте обитания</w:t>
      </w:r>
      <w:r w:rsidRPr="00D1608C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  <w:r w:rsidRPr="00D1608C">
        <w:rPr>
          <w:rFonts w:ascii="Times New Roman" w:hAnsi="Times New Roman"/>
          <w:sz w:val="20"/>
          <w:szCs w:val="20"/>
        </w:rPr>
        <w:t>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 (название файла)</w:t>
      </w:r>
    </w:p>
    <w:p w:rsidR="00BD2464" w:rsidRDefault="00BD2464" w:rsidP="00BD246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6785A">
        <w:rPr>
          <w:rFonts w:ascii="Times New Roman" w:hAnsi="Times New Roman"/>
          <w:sz w:val="20"/>
          <w:szCs w:val="20"/>
        </w:rPr>
        <w:t>Представитель организации – исполнителя</w:t>
      </w:r>
      <w:proofErr w:type="gramStart"/>
      <w:r>
        <w:rPr>
          <w:rFonts w:ascii="Times New Roman" w:hAnsi="Times New Roman"/>
          <w:sz w:val="20"/>
          <w:szCs w:val="20"/>
        </w:rPr>
        <w:t xml:space="preserve"> ______________________________ </w:t>
      </w:r>
      <w:r w:rsidRPr="00D1608C">
        <w:rPr>
          <w:rFonts w:ascii="Times New Roman" w:hAnsi="Times New Roman"/>
          <w:sz w:val="20"/>
          <w:szCs w:val="20"/>
        </w:rPr>
        <w:t>(____________________)</w:t>
      </w:r>
      <w:proofErr w:type="gramEnd"/>
    </w:p>
    <w:p w:rsidR="00BD2464" w:rsidRPr="00C74666" w:rsidRDefault="00BD2464" w:rsidP="00BD2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D2464" w:rsidRPr="00D1608C" w:rsidRDefault="00BD2464" w:rsidP="00BD246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Умерщвление (эвтаназия): «___» __________ 20__ г.</w:t>
      </w:r>
    </w:p>
    <w:p w:rsidR="00BD2464" w:rsidRDefault="00BD2464" w:rsidP="00BD2464">
      <w:pPr>
        <w:spacing w:beforeLines="34" w:after="34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Акт эвтаназии животного без владельца  № ____ от «___» __________ 20__ г.</w:t>
      </w:r>
    </w:p>
    <w:p w:rsidR="00BD2464" w:rsidRPr="00D1608C" w:rsidRDefault="00BD2464" w:rsidP="00BD2464">
      <w:pPr>
        <w:spacing w:beforeLines="34" w:after="34" w:line="240" w:lineRule="auto"/>
        <w:jc w:val="both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Утилизация: «___» __________ 20__ г.</w:t>
      </w:r>
    </w:p>
    <w:p w:rsidR="00BD2464" w:rsidRPr="00D1608C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785A">
        <w:rPr>
          <w:rFonts w:ascii="Times New Roman" w:hAnsi="Times New Roman"/>
          <w:sz w:val="20"/>
          <w:szCs w:val="20"/>
        </w:rPr>
        <w:t>Представитель организации – исполнителя</w:t>
      </w:r>
      <w:proofErr w:type="gramStart"/>
      <w:r>
        <w:rPr>
          <w:rFonts w:ascii="Times New Roman" w:hAnsi="Times New Roman"/>
          <w:sz w:val="20"/>
          <w:szCs w:val="20"/>
        </w:rPr>
        <w:t xml:space="preserve"> </w:t>
      </w:r>
      <w:r w:rsidRPr="00D1608C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_________</w:t>
      </w:r>
      <w:r w:rsidRPr="00D1608C">
        <w:rPr>
          <w:rFonts w:ascii="Times New Roman" w:hAnsi="Times New Roman"/>
          <w:sz w:val="20"/>
          <w:szCs w:val="20"/>
        </w:rPr>
        <w:t>__________</w:t>
      </w:r>
      <w:r>
        <w:rPr>
          <w:rFonts w:ascii="Times New Roman" w:hAnsi="Times New Roman"/>
          <w:sz w:val="20"/>
          <w:szCs w:val="20"/>
        </w:rPr>
        <w:t xml:space="preserve"> </w:t>
      </w:r>
      <w:r w:rsidRPr="00D1608C">
        <w:rPr>
          <w:rFonts w:ascii="Times New Roman" w:hAnsi="Times New Roman"/>
          <w:sz w:val="20"/>
          <w:szCs w:val="20"/>
        </w:rPr>
        <w:t>(_______________________)</w:t>
      </w:r>
      <w:proofErr w:type="gramEnd"/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785A">
        <w:rPr>
          <w:rFonts w:ascii="Times New Roman" w:hAnsi="Times New Roman"/>
          <w:sz w:val="20"/>
          <w:szCs w:val="20"/>
        </w:rPr>
        <w:t>Предста</w:t>
      </w:r>
      <w:r>
        <w:rPr>
          <w:rFonts w:ascii="Times New Roman" w:hAnsi="Times New Roman"/>
          <w:sz w:val="20"/>
          <w:szCs w:val="20"/>
        </w:rPr>
        <w:t>витель специализированной организации</w:t>
      </w:r>
      <w:proofErr w:type="gramStart"/>
      <w:r w:rsidRPr="00D1608C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</w:t>
      </w:r>
      <w:r w:rsidRPr="00D1608C">
        <w:rPr>
          <w:rFonts w:ascii="Times New Roman" w:hAnsi="Times New Roman"/>
          <w:sz w:val="20"/>
          <w:szCs w:val="20"/>
        </w:rPr>
        <w:t>__________</w:t>
      </w:r>
      <w:r>
        <w:rPr>
          <w:rFonts w:ascii="Times New Roman" w:hAnsi="Times New Roman"/>
          <w:sz w:val="20"/>
          <w:szCs w:val="20"/>
        </w:rPr>
        <w:t xml:space="preserve"> </w:t>
      </w:r>
      <w:r w:rsidRPr="00D1608C">
        <w:rPr>
          <w:rFonts w:ascii="Times New Roman" w:hAnsi="Times New Roman"/>
          <w:sz w:val="20"/>
          <w:szCs w:val="20"/>
        </w:rPr>
        <w:t>(_______________________)</w:t>
      </w:r>
      <w:proofErr w:type="gramEnd"/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Default="00BD2464" w:rsidP="00BD24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2464" w:rsidRPr="0012578D" w:rsidRDefault="00BD2464" w:rsidP="00BD2464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2578D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 w:rsidRPr="001257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</w:t>
      </w:r>
    </w:p>
    <w:p w:rsidR="00BD2464" w:rsidRPr="0012578D" w:rsidRDefault="00BD2464" w:rsidP="00BD2464">
      <w:pPr>
        <w:tabs>
          <w:tab w:val="left" w:pos="6237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2578D">
        <w:rPr>
          <w:rFonts w:ascii="Times New Roman" w:hAnsi="Times New Roman"/>
          <w:sz w:val="28"/>
          <w:szCs w:val="28"/>
        </w:rPr>
        <w:t xml:space="preserve">к методическим указаниям </w:t>
      </w:r>
    </w:p>
    <w:p w:rsidR="00BD2464" w:rsidRDefault="00BD2464" w:rsidP="00BD2464">
      <w:pPr>
        <w:tabs>
          <w:tab w:val="left" w:pos="6237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2578D">
        <w:rPr>
          <w:rFonts w:ascii="Times New Roman" w:hAnsi="Times New Roman"/>
          <w:sz w:val="28"/>
          <w:szCs w:val="28"/>
        </w:rPr>
        <w:t>по осуществлению деятельности по обр</w:t>
      </w:r>
      <w:r>
        <w:rPr>
          <w:rFonts w:ascii="Times New Roman" w:hAnsi="Times New Roman"/>
          <w:sz w:val="28"/>
          <w:szCs w:val="28"/>
        </w:rPr>
        <w:t>ащению с животными без владельцев</w:t>
      </w:r>
      <w:r w:rsidRPr="0012578D">
        <w:rPr>
          <w:rFonts w:ascii="Times New Roman" w:hAnsi="Times New Roman"/>
          <w:sz w:val="28"/>
          <w:szCs w:val="28"/>
        </w:rPr>
        <w:t xml:space="preserve">  </w:t>
      </w:r>
    </w:p>
    <w:p w:rsidR="00BD2464" w:rsidRPr="0012578D" w:rsidRDefault="00BD2464" w:rsidP="00BD2464">
      <w:pPr>
        <w:tabs>
          <w:tab w:val="left" w:pos="6237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BD2464" w:rsidRPr="0012578D" w:rsidRDefault="00BD2464" w:rsidP="00BD2464">
      <w:pPr>
        <w:tabs>
          <w:tab w:val="left" w:pos="6237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2578D">
        <w:rPr>
          <w:rFonts w:ascii="Times New Roman" w:hAnsi="Times New Roman"/>
          <w:sz w:val="28"/>
          <w:szCs w:val="28"/>
        </w:rPr>
        <w:t>(форма)</w:t>
      </w:r>
    </w:p>
    <w:p w:rsidR="00BD2464" w:rsidRPr="0012578D" w:rsidRDefault="00BD2464" w:rsidP="00BD2464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464" w:rsidRPr="0012578D" w:rsidRDefault="00BD2464" w:rsidP="00BD2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57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Акт </w:t>
      </w:r>
      <w:r w:rsidRPr="0012578D">
        <w:rPr>
          <w:rFonts w:ascii="Times New Roman" w:eastAsia="Times New Roman" w:hAnsi="Times New Roman"/>
          <w:b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втаназии животного без владельцев</w:t>
      </w:r>
    </w:p>
    <w:p w:rsidR="00BD2464" w:rsidRPr="0012578D" w:rsidRDefault="00BD2464" w:rsidP="00BD2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8D">
        <w:rPr>
          <w:rFonts w:ascii="Times New Roman" w:eastAsia="Times New Roman" w:hAnsi="Times New Roman"/>
          <w:bCs/>
          <w:sz w:val="24"/>
          <w:szCs w:val="24"/>
          <w:lang w:eastAsia="ru-RU"/>
        </w:rPr>
        <w:t>№</w:t>
      </w:r>
      <w:r w:rsidRPr="001257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_____</w:t>
      </w:r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 xml:space="preserve"> от «___» _________ 20__ г.</w:t>
      </w:r>
    </w:p>
    <w:p w:rsidR="00BD2464" w:rsidRPr="0012578D" w:rsidRDefault="00BD2464" w:rsidP="00BD2464">
      <w:pPr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2464" w:rsidRPr="0012578D" w:rsidRDefault="00BD2464" w:rsidP="00BD2464">
      <w:pPr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Комиссией в составе: ______________________________________________</w:t>
      </w:r>
    </w:p>
    <w:p w:rsidR="00BD2464" w:rsidRPr="0012578D" w:rsidRDefault="00BD2464" w:rsidP="00BD2464">
      <w:pPr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</w:p>
    <w:p w:rsidR="00BD2464" w:rsidRPr="0012578D" w:rsidRDefault="00BD2464" w:rsidP="00BD2464">
      <w:pPr>
        <w:widowControl w:val="0"/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составлен настоящий акт о том, что была проведена эвтаназия животного бескровным методом посредством введения препарата _______________________.</w:t>
      </w:r>
    </w:p>
    <w:p w:rsidR="00BD2464" w:rsidRPr="0012578D" w:rsidRDefault="00BD2464" w:rsidP="00BD2464">
      <w:pPr>
        <w:widowControl w:val="0"/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 эвтаназией </w:t>
      </w:r>
      <w:proofErr w:type="gramStart"/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проведена</w:t>
      </w:r>
      <w:proofErr w:type="gramEnd"/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премедикация</w:t>
      </w:r>
      <w:proofErr w:type="spellEnd"/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седация</w:t>
      </w:r>
      <w:proofErr w:type="spellEnd"/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spellStart"/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анастезия</w:t>
      </w:r>
      <w:proofErr w:type="spellEnd"/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) препаратом ______________________________________________________________________.</w:t>
      </w:r>
    </w:p>
    <w:p w:rsidR="00BD2464" w:rsidRPr="0012578D" w:rsidRDefault="00BD2464" w:rsidP="00BD2464">
      <w:pPr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2464" w:rsidRPr="0012578D" w:rsidRDefault="00BD2464" w:rsidP="00BD24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78D">
        <w:rPr>
          <w:rFonts w:ascii="Times New Roman" w:hAnsi="Times New Roman"/>
          <w:sz w:val="24"/>
          <w:szCs w:val="24"/>
        </w:rPr>
        <w:t>Вид животного _________________________________________________________</w:t>
      </w:r>
    </w:p>
    <w:p w:rsidR="00BD2464" w:rsidRPr="0012578D" w:rsidRDefault="00BD2464" w:rsidP="00BD24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78D">
        <w:rPr>
          <w:rFonts w:ascii="Times New Roman" w:hAnsi="Times New Roman"/>
          <w:sz w:val="24"/>
          <w:szCs w:val="24"/>
        </w:rPr>
        <w:t>Присвоенный идентификационный номер __________________________________</w:t>
      </w:r>
    </w:p>
    <w:p w:rsidR="00BD2464" w:rsidRPr="0012578D" w:rsidRDefault="00BD2464" w:rsidP="00BD24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78D">
        <w:rPr>
          <w:rFonts w:ascii="Times New Roman" w:hAnsi="Times New Roman"/>
          <w:sz w:val="24"/>
          <w:szCs w:val="24"/>
        </w:rPr>
        <w:t>Порода ________________________________________________________________</w:t>
      </w:r>
    </w:p>
    <w:p w:rsidR="00BD2464" w:rsidRPr="0012578D" w:rsidRDefault="00BD2464" w:rsidP="00BD24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78D">
        <w:rPr>
          <w:rFonts w:ascii="Times New Roman" w:hAnsi="Times New Roman"/>
          <w:sz w:val="24"/>
          <w:szCs w:val="24"/>
        </w:rPr>
        <w:t>Пол животного _________________________________________________________</w:t>
      </w:r>
    </w:p>
    <w:p w:rsidR="00BD2464" w:rsidRPr="0012578D" w:rsidRDefault="00BD2464" w:rsidP="00BD24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78D">
        <w:rPr>
          <w:rFonts w:ascii="Times New Roman" w:hAnsi="Times New Roman"/>
          <w:sz w:val="24"/>
          <w:szCs w:val="24"/>
        </w:rPr>
        <w:t>Возраст (примерный) ___________________________________________________</w:t>
      </w:r>
    </w:p>
    <w:p w:rsidR="00BD2464" w:rsidRPr="0012578D" w:rsidRDefault="00BD2464" w:rsidP="00BD24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78D">
        <w:rPr>
          <w:rFonts w:ascii="Times New Roman" w:hAnsi="Times New Roman"/>
          <w:sz w:val="24"/>
          <w:szCs w:val="24"/>
        </w:rPr>
        <w:t>Масса животного _______________________________________________________</w:t>
      </w:r>
    </w:p>
    <w:p w:rsidR="00BD2464" w:rsidRPr="0012578D" w:rsidRDefault="00BD2464" w:rsidP="00BD24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78D">
        <w:rPr>
          <w:rFonts w:ascii="Times New Roman" w:hAnsi="Times New Roman"/>
          <w:sz w:val="24"/>
          <w:szCs w:val="24"/>
        </w:rPr>
        <w:t>Высота животного в холке _______________________________________________</w:t>
      </w:r>
    </w:p>
    <w:p w:rsidR="00BD2464" w:rsidRPr="0012578D" w:rsidRDefault="00BD2464" w:rsidP="00BD24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78D">
        <w:rPr>
          <w:rFonts w:ascii="Times New Roman" w:hAnsi="Times New Roman"/>
          <w:sz w:val="24"/>
          <w:szCs w:val="24"/>
        </w:rPr>
        <w:t>Окрас животного _______________________________________________________</w:t>
      </w:r>
    </w:p>
    <w:p w:rsidR="00BD2464" w:rsidRPr="0012578D" w:rsidRDefault="00BD2464" w:rsidP="00BD2464">
      <w:pPr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2464" w:rsidRPr="0012578D" w:rsidRDefault="00BD2464" w:rsidP="00BD2464">
      <w:pPr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Показания к проведению эвтаназии __________________________________</w:t>
      </w:r>
    </w:p>
    <w:p w:rsidR="00BD2464" w:rsidRPr="0012578D" w:rsidRDefault="00BD2464" w:rsidP="00BD2464">
      <w:pPr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</w:p>
    <w:p w:rsidR="00BD2464" w:rsidRPr="0012578D" w:rsidRDefault="00BD2464" w:rsidP="00BD2464">
      <w:pPr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2464" w:rsidRPr="0012578D" w:rsidRDefault="00BD2464" w:rsidP="00BD2464">
      <w:pPr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Результаты исследований, подтверждающие показания к проведению эвтаназии (прилагаются) _________________________________________________</w:t>
      </w:r>
    </w:p>
    <w:p w:rsidR="00BD2464" w:rsidRPr="0012578D" w:rsidRDefault="00BD2464" w:rsidP="00BD2464">
      <w:pPr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</w:p>
    <w:p w:rsidR="00BD2464" w:rsidRPr="0012578D" w:rsidRDefault="00BD2464" w:rsidP="00BD2464">
      <w:pPr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(например,</w:t>
      </w:r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 ультразвукового исследования, рентгеновский снимок, результат исследования крови и т. п.)</w:t>
      </w:r>
    </w:p>
    <w:p w:rsidR="00BD2464" w:rsidRPr="0012578D" w:rsidRDefault="00BD2464" w:rsidP="00BD2464">
      <w:pPr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2464" w:rsidRPr="0012578D" w:rsidRDefault="00BD2464" w:rsidP="00BD2464">
      <w:pPr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При проведении эвтаназии животного были установлены признаки биологической смерти – отсутствие дыхания, пульса и условных рефлексов.</w:t>
      </w:r>
    </w:p>
    <w:p w:rsidR="00BD2464" w:rsidRPr="0012578D" w:rsidRDefault="00BD2464" w:rsidP="00BD2464">
      <w:pPr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2464" w:rsidRPr="0012578D" w:rsidRDefault="00BD2464" w:rsidP="00BD2464">
      <w:pPr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Всего израсходовано:</w:t>
      </w:r>
    </w:p>
    <w:p w:rsidR="00BD2464" w:rsidRPr="0012578D" w:rsidRDefault="00BD2464" w:rsidP="00BD2464">
      <w:pPr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препарата ______________________________ в количестве ___________________.</w:t>
      </w:r>
    </w:p>
    <w:p w:rsidR="00BD2464" w:rsidRPr="0012578D" w:rsidRDefault="00BD2464" w:rsidP="00BD2464">
      <w:pPr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препарата ______________________________ в количестве __________________.</w:t>
      </w:r>
    </w:p>
    <w:p w:rsidR="00BD2464" w:rsidRPr="0012578D" w:rsidRDefault="00BD2464" w:rsidP="00BD2464">
      <w:pPr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2464" w:rsidRPr="0012578D" w:rsidRDefault="00BD2464" w:rsidP="00BD2464">
      <w:pPr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Проведено исследование трупа с целью подтверждения показаний к эвтаназии (проводится в случае отсутствия результатов исследований перед эвтаназией).</w:t>
      </w:r>
    </w:p>
    <w:p w:rsidR="00BD2464" w:rsidRPr="0012578D" w:rsidRDefault="00BD2464" w:rsidP="00BD2464">
      <w:pPr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Посмертная диагностика выявила____________________________________</w:t>
      </w:r>
    </w:p>
    <w:p w:rsidR="00BD2464" w:rsidRPr="0012578D" w:rsidRDefault="00BD2464" w:rsidP="00BD2464">
      <w:pPr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______________________________________________________________________,</w:t>
      </w:r>
    </w:p>
    <w:p w:rsidR="00BD2464" w:rsidRPr="0012578D" w:rsidRDefault="00BD2464" w:rsidP="00BD2464">
      <w:pPr>
        <w:tabs>
          <w:tab w:val="left" w:leader="underscore" w:pos="3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что подтверждается Актом посмертной диагностики № ___ от «__» ________ 20__ г. и фотографиями:_________________________________ (названия файлов).</w:t>
      </w:r>
    </w:p>
    <w:p w:rsidR="00BD2464" w:rsidRPr="0012578D" w:rsidRDefault="00BD2464" w:rsidP="00BD2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2464" w:rsidRPr="0012578D" w:rsidRDefault="00BD2464" w:rsidP="00BD2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Подписи членов комиссии:</w:t>
      </w:r>
    </w:p>
    <w:p w:rsidR="00BD2464" w:rsidRPr="0012578D" w:rsidRDefault="00BD2464" w:rsidP="00BD2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_________________ (______________)</w:t>
      </w:r>
    </w:p>
    <w:p w:rsidR="00BD2464" w:rsidRPr="0012578D" w:rsidRDefault="00BD2464" w:rsidP="00BD2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_________________ (______________)</w:t>
      </w:r>
    </w:p>
    <w:p w:rsidR="00BD2464" w:rsidRPr="0012578D" w:rsidRDefault="00BD2464" w:rsidP="00BD2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8D">
        <w:rPr>
          <w:rFonts w:ascii="Times New Roman" w:eastAsia="Times New Roman" w:hAnsi="Times New Roman"/>
          <w:sz w:val="24"/>
          <w:szCs w:val="24"/>
          <w:lang w:eastAsia="ru-RU"/>
        </w:rPr>
        <w:t>_________________ (______________)</w:t>
      </w: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464" w:rsidRPr="00A85560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464" w:rsidRPr="00923DA9" w:rsidRDefault="00BD2464" w:rsidP="00BD24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64" w:rsidRPr="00DE3C4C" w:rsidRDefault="00BD2464" w:rsidP="00BD2464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BD2464" w:rsidRPr="00C663E0" w:rsidRDefault="00BD2464" w:rsidP="00BD24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D2464" w:rsidRPr="009C16E5" w:rsidRDefault="00BD2464" w:rsidP="00BD2464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2464" w:rsidRPr="00AB1C6C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2464" w:rsidRPr="00F41C39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464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464" w:rsidRPr="00995C58" w:rsidRDefault="00BD2464" w:rsidP="00BD2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806" w:rsidRPr="00264E89" w:rsidRDefault="00BD2464">
      <w:pPr>
        <w:rPr>
          <w:rFonts w:ascii="Times New Roman" w:hAnsi="Times New Roman" w:cs="Times New Roman"/>
          <w:sz w:val="28"/>
          <w:szCs w:val="28"/>
        </w:rPr>
      </w:pPr>
    </w:p>
    <w:sectPr w:rsidR="006E6806" w:rsidRPr="00264E89" w:rsidSect="006C19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1329B"/>
    <w:multiLevelType w:val="hybridMultilevel"/>
    <w:tmpl w:val="EC04F71A"/>
    <w:lvl w:ilvl="0" w:tplc="DDEC4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556DC"/>
    <w:multiLevelType w:val="hybridMultilevel"/>
    <w:tmpl w:val="2D3016C4"/>
    <w:lvl w:ilvl="0" w:tplc="12022FB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64E89"/>
    <w:rsid w:val="00264E89"/>
    <w:rsid w:val="002D4CAF"/>
    <w:rsid w:val="00476B13"/>
    <w:rsid w:val="00541E4A"/>
    <w:rsid w:val="00622E73"/>
    <w:rsid w:val="006C0A76"/>
    <w:rsid w:val="006C19CA"/>
    <w:rsid w:val="00702CF6"/>
    <w:rsid w:val="00762928"/>
    <w:rsid w:val="007B736E"/>
    <w:rsid w:val="009178E3"/>
    <w:rsid w:val="009E2E8C"/>
    <w:rsid w:val="00BD2464"/>
    <w:rsid w:val="00D30516"/>
    <w:rsid w:val="00E637EE"/>
    <w:rsid w:val="00F06F49"/>
    <w:rsid w:val="00F24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4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3311</Words>
  <Characters>18874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 Валерий А.</dc:creator>
  <cp:keywords/>
  <dc:description/>
  <cp:lastModifiedBy>elykov</cp:lastModifiedBy>
  <cp:revision>4</cp:revision>
  <dcterms:created xsi:type="dcterms:W3CDTF">2019-02-22T09:06:00Z</dcterms:created>
  <dcterms:modified xsi:type="dcterms:W3CDTF">2019-03-01T15:12:00Z</dcterms:modified>
</cp:coreProperties>
</file>